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8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76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7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2024年赣州市富硒产品认证机构名录库名单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北京恩格威认证中心有限公司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中绿国证（北京）认证中心有限公司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江西科佑质量认证有限公司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杭州格律认证有限公司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方圆标志认证集团有限公司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北京五洲恒通认证有限公司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北京中合金诺认证中心有限公司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上海英格尔认证有限公司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江西华夏质量认证有限公司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ZjA2ZDkzMjg0M2ViMTFjM2RhNDQ0OWIwY2MxYzcifQ=="/>
  </w:docVars>
  <w:rsids>
    <w:rsidRoot w:val="7CB31D37"/>
    <w:rsid w:val="7CB3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2024-01-12T09:07:00Z</dcterms:created>
  <dc:creator>阿尔萨斯</dc:creator>
  <cp:lastModifiedBy>阿尔萨斯</cp:lastModifiedBy>
  <dcterms:modified xsi:type="dcterms:W3CDTF">2024-01-12T09:09:18Z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582044E7C31D458DB3851F186ECACB11_11</vt:lpwstr>
  </property>
</Properties>
</file>